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93" w:rsidRPr="00E973E9" w:rsidRDefault="00B665FE" w:rsidP="00B665FE">
      <w:pPr>
        <w:tabs>
          <w:tab w:val="left" w:pos="1308"/>
        </w:tabs>
        <w:bidi/>
        <w:jc w:val="center"/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EG"/>
        </w:rPr>
      </w:pPr>
      <w:r w:rsidRPr="00E973E9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EG"/>
        </w:rPr>
        <w:t xml:space="preserve">تقرير </w:t>
      </w:r>
    </w:p>
    <w:p w:rsidR="00A70ED0" w:rsidRPr="00570DAF" w:rsidRDefault="00A70ED0" w:rsidP="00A70ED0">
      <w:pPr>
        <w:bidi/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bidi="ar-EG"/>
        </w:rPr>
      </w:pPr>
      <w:r w:rsidRPr="00570DAF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EG"/>
        </w:rPr>
        <w:t>أفاق حديثة للحد من الأمراض</w:t>
      </w:r>
    </w:p>
    <w:p w:rsidR="00E973E9" w:rsidRPr="00E973E9" w:rsidRDefault="00A70ED0" w:rsidP="00A70ED0">
      <w:pPr>
        <w:tabs>
          <w:tab w:val="left" w:pos="1308"/>
        </w:tabs>
        <w:bidi/>
        <w:jc w:val="center"/>
        <w:rPr>
          <w:rFonts w:ascii="Arial" w:eastAsia="Times New Roman" w:hAnsi="Arial" w:cs="sultan_mudaim.edit:mezajeey"/>
          <w:b/>
          <w:bCs/>
          <w:sz w:val="32"/>
          <w:szCs w:val="32"/>
          <w:u w:val="single"/>
          <w:rtl/>
          <w:lang w:bidi="ar-EG"/>
        </w:rPr>
      </w:pPr>
      <w:r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 xml:space="preserve">بكلية الطب البيطرى جامعة دمنهور </w:t>
      </w:r>
      <w:r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 xml:space="preserve"> بتاريخ </w:t>
      </w:r>
      <w:r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9</w:t>
      </w:r>
      <w:r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/</w:t>
      </w:r>
      <w:r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8</w:t>
      </w:r>
      <w:r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/</w:t>
      </w:r>
      <w:r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2026</w:t>
      </w:r>
    </w:p>
    <w:tbl>
      <w:tblPr>
        <w:tblpPr w:leftFromText="180" w:rightFromText="180" w:vertAnchor="text" w:horzAnchor="margin" w:tblpXSpec="center" w:tblpY="176"/>
        <w:bidiVisual/>
        <w:tblW w:w="10632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6096"/>
      </w:tblGrid>
      <w:tr w:rsidR="00493CDC" w:rsidRPr="00493CDC" w:rsidTr="00A70ED0">
        <w:trPr>
          <w:trHeight w:val="213"/>
        </w:trPr>
        <w:tc>
          <w:tcPr>
            <w:tcW w:w="1276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ind w:left="444"/>
              <w:jc w:val="center"/>
              <w:rPr>
                <w:rFonts w:ascii="Times New Roman" w:eastAsia="SimSun" w:hAnsi="Times New Roman" w:cs="MCS Taybah S_U normal."/>
                <w:rtl/>
                <w:lang w:bidi="ar-EG"/>
              </w:rPr>
            </w:pPr>
            <w:r>
              <w:rPr>
                <w:rFonts w:ascii="Times New Roman" w:eastAsia="SimSun" w:hAnsi="Times New Roman" w:cs="MCS Taybah S_U normal." w:hint="cs"/>
                <w:rtl/>
                <w:lang w:bidi="ar-EG"/>
              </w:rPr>
              <w:t>م</w:t>
            </w:r>
          </w:p>
        </w:tc>
        <w:tc>
          <w:tcPr>
            <w:tcW w:w="3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BFBFBF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MCS Taybah S_U normal."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الكلية</w:t>
            </w:r>
          </w:p>
        </w:tc>
        <w:tc>
          <w:tcPr>
            <w:tcW w:w="60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BFBFBF"/>
          </w:tcPr>
          <w:p w:rsidR="00493CDC" w:rsidRPr="00211605" w:rsidRDefault="00211605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MCS Taybah S_U normal."/>
                <w:sz w:val="32"/>
                <w:szCs w:val="32"/>
                <w:rtl/>
                <w:lang w:bidi="ar-EG"/>
              </w:rPr>
            </w:pPr>
            <w:r w:rsidRPr="00211605">
              <w:rPr>
                <w:rFonts w:ascii="Times New Roman" w:eastAsia="SimSun" w:hAnsi="Times New Roman" w:cs="MCS Taybah S_U normal." w:hint="cs"/>
                <w:sz w:val="32"/>
                <w:szCs w:val="32"/>
                <w:rtl/>
                <w:lang w:bidi="ar-EG"/>
              </w:rPr>
              <w:t>الطب البيطرى</w:t>
            </w:r>
          </w:p>
        </w:tc>
      </w:tr>
      <w:tr w:rsidR="00493CDC" w:rsidRPr="00493CDC" w:rsidTr="00A70ED0">
        <w:trPr>
          <w:trHeight w:val="245"/>
        </w:trPr>
        <w:tc>
          <w:tcPr>
            <w:tcW w:w="1276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1-</w:t>
            </w:r>
          </w:p>
        </w:tc>
        <w:tc>
          <w:tcPr>
            <w:tcW w:w="3260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طبيعة النشاط </w:t>
            </w:r>
          </w:p>
        </w:tc>
        <w:tc>
          <w:tcPr>
            <w:tcW w:w="6096" w:type="dxa"/>
            <w:tcBorders>
              <w:left w:val="thinThickSmallGap" w:sz="24" w:space="0" w:color="auto"/>
            </w:tcBorders>
          </w:tcPr>
          <w:p w:rsidR="00493CDC" w:rsidRPr="002D4E85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إقليمي</w:t>
            </w:r>
          </w:p>
        </w:tc>
      </w:tr>
      <w:tr w:rsidR="00493CDC" w:rsidRPr="00493CDC" w:rsidTr="00A70ED0">
        <w:trPr>
          <w:trHeight w:val="245"/>
        </w:trPr>
        <w:tc>
          <w:tcPr>
            <w:tcW w:w="1276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sz w:val="28"/>
                <w:szCs w:val="28"/>
                <w:rtl/>
                <w:lang w:bidi="ar-EG"/>
              </w:rPr>
              <w:t>2-</w:t>
            </w:r>
          </w:p>
        </w:tc>
        <w:tc>
          <w:tcPr>
            <w:tcW w:w="3260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نوعية النشاط</w:t>
            </w:r>
          </w:p>
        </w:tc>
        <w:tc>
          <w:tcPr>
            <w:tcW w:w="6096" w:type="dxa"/>
            <w:tcBorders>
              <w:left w:val="thinThickSmallGap" w:sz="24" w:space="0" w:color="auto"/>
            </w:tcBorders>
          </w:tcPr>
          <w:p w:rsidR="00493CDC" w:rsidRPr="004365C8" w:rsidRDefault="00A70ED0" w:rsidP="004365C8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  <w:u w:val="single"/>
                <w:rtl/>
                <w:lang w:bidi="ar-EG"/>
              </w:rPr>
            </w:pPr>
            <w:r w:rsidRPr="004365C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ar-EG"/>
              </w:rPr>
              <w:t>أفاق حديثة للحد من الأمراض</w:t>
            </w:r>
          </w:p>
        </w:tc>
      </w:tr>
      <w:tr w:rsidR="00493CDC" w:rsidRPr="00493CDC" w:rsidTr="00A70ED0">
        <w:trPr>
          <w:trHeight w:val="245"/>
        </w:trPr>
        <w:tc>
          <w:tcPr>
            <w:tcW w:w="1276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3-</w:t>
            </w:r>
          </w:p>
        </w:tc>
        <w:tc>
          <w:tcPr>
            <w:tcW w:w="3260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تم التكليف من قبل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6096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تكليف وزاري</w:t>
            </w:r>
          </w:p>
        </w:tc>
      </w:tr>
      <w:tr w:rsidR="00493CDC" w:rsidRPr="00493CDC" w:rsidTr="00A70ED0">
        <w:trPr>
          <w:trHeight w:val="245"/>
        </w:trPr>
        <w:tc>
          <w:tcPr>
            <w:tcW w:w="1276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4-</w:t>
            </w:r>
          </w:p>
        </w:tc>
        <w:tc>
          <w:tcPr>
            <w:tcW w:w="3260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تاريخ بداية النشاط </w:t>
            </w:r>
          </w:p>
        </w:tc>
        <w:tc>
          <w:tcPr>
            <w:tcW w:w="6096" w:type="dxa"/>
            <w:tcBorders>
              <w:left w:val="thinThickSmallGap" w:sz="24" w:space="0" w:color="auto"/>
            </w:tcBorders>
          </w:tcPr>
          <w:p w:rsidR="00493CDC" w:rsidRPr="002D4E85" w:rsidRDefault="00A70ED0" w:rsidP="00A70ED0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9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202</w:t>
            </w:r>
            <w:r w:rsidR="00493CDC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6</w:t>
            </w:r>
          </w:p>
        </w:tc>
      </w:tr>
      <w:tr w:rsidR="00493CDC" w:rsidRPr="00493CDC" w:rsidTr="00A70ED0">
        <w:trPr>
          <w:trHeight w:val="245"/>
        </w:trPr>
        <w:tc>
          <w:tcPr>
            <w:tcW w:w="1276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5-</w:t>
            </w:r>
          </w:p>
        </w:tc>
        <w:tc>
          <w:tcPr>
            <w:tcW w:w="3260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تاريخ انتهاء النشاط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6096" w:type="dxa"/>
            <w:tcBorders>
              <w:left w:val="thinThickSmallGap" w:sz="24" w:space="0" w:color="auto"/>
            </w:tcBorders>
          </w:tcPr>
          <w:p w:rsidR="00493CDC" w:rsidRPr="002D4E85" w:rsidRDefault="00A70ED0" w:rsidP="00A70ED0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9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202</w:t>
            </w:r>
            <w:r w:rsidR="00493CDC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6</w:t>
            </w:r>
          </w:p>
        </w:tc>
      </w:tr>
      <w:tr w:rsidR="00493CDC" w:rsidRPr="00493CDC" w:rsidTr="00A70ED0">
        <w:trPr>
          <w:trHeight w:val="245"/>
        </w:trPr>
        <w:tc>
          <w:tcPr>
            <w:tcW w:w="1276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6-</w:t>
            </w:r>
          </w:p>
        </w:tc>
        <w:tc>
          <w:tcPr>
            <w:tcW w:w="3260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نوعية 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الشراكة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6096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حكومية </w:t>
            </w:r>
          </w:p>
        </w:tc>
      </w:tr>
      <w:tr w:rsidR="00493CDC" w:rsidRPr="00493CDC" w:rsidTr="00A70ED0">
        <w:trPr>
          <w:trHeight w:val="245"/>
        </w:trPr>
        <w:tc>
          <w:tcPr>
            <w:tcW w:w="1276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7-</w:t>
            </w:r>
          </w:p>
        </w:tc>
        <w:tc>
          <w:tcPr>
            <w:tcW w:w="3260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مكان الشراكة</w:t>
            </w:r>
          </w:p>
        </w:tc>
        <w:tc>
          <w:tcPr>
            <w:tcW w:w="6096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إقليمي </w:t>
            </w:r>
          </w:p>
        </w:tc>
      </w:tr>
      <w:tr w:rsidR="00493CDC" w:rsidRPr="00493CDC" w:rsidTr="00A70ED0">
        <w:trPr>
          <w:trHeight w:val="203"/>
        </w:trPr>
        <w:tc>
          <w:tcPr>
            <w:tcW w:w="1276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8-</w:t>
            </w:r>
          </w:p>
        </w:tc>
        <w:tc>
          <w:tcPr>
            <w:tcW w:w="3260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جهة الشراكة</w:t>
            </w:r>
          </w:p>
        </w:tc>
        <w:tc>
          <w:tcPr>
            <w:tcW w:w="6096" w:type="dxa"/>
            <w:tcBorders>
              <w:left w:val="thinThickSmallGap" w:sz="24" w:space="0" w:color="auto"/>
            </w:tcBorders>
          </w:tcPr>
          <w:p w:rsidR="00493CDC" w:rsidRPr="00195A6D" w:rsidRDefault="00A70ED0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لايوجد</w:t>
            </w:r>
          </w:p>
        </w:tc>
      </w:tr>
      <w:tr w:rsidR="00493CDC" w:rsidRPr="00493CDC" w:rsidTr="00A70ED0">
        <w:trPr>
          <w:trHeight w:val="203"/>
        </w:trPr>
        <w:tc>
          <w:tcPr>
            <w:tcW w:w="1276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9-</w:t>
            </w:r>
          </w:p>
        </w:tc>
        <w:tc>
          <w:tcPr>
            <w:tcW w:w="3260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نوعية المستفيدين </w:t>
            </w:r>
          </w:p>
        </w:tc>
        <w:tc>
          <w:tcPr>
            <w:tcW w:w="6096" w:type="dxa"/>
            <w:tcBorders>
              <w:left w:val="thinThickSmallGap" w:sz="24" w:space="0" w:color="auto"/>
            </w:tcBorders>
          </w:tcPr>
          <w:p w:rsidR="00493CDC" w:rsidRPr="002D4E85" w:rsidRDefault="00A70ED0" w:rsidP="00C05A66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أعضاء هيئة التدريس والهيئة المعاونة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 xml:space="preserve"> والطلاب</w:t>
            </w:r>
          </w:p>
        </w:tc>
      </w:tr>
      <w:tr w:rsidR="00493CDC" w:rsidRPr="00493CDC" w:rsidTr="00A70ED0">
        <w:trPr>
          <w:trHeight w:val="203"/>
        </w:trPr>
        <w:tc>
          <w:tcPr>
            <w:tcW w:w="1276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10-</w:t>
            </w:r>
          </w:p>
        </w:tc>
        <w:tc>
          <w:tcPr>
            <w:tcW w:w="3260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نوعية المشاركين </w:t>
            </w:r>
          </w:p>
        </w:tc>
        <w:tc>
          <w:tcPr>
            <w:tcW w:w="6096" w:type="dxa"/>
            <w:tcBorders>
              <w:left w:val="thinThickSmallGap" w:sz="24" w:space="0" w:color="auto"/>
            </w:tcBorders>
          </w:tcPr>
          <w:p w:rsidR="00493CDC" w:rsidRPr="00E85FD7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أعضاء هيئة التدريس والهيئة المعاونة </w:t>
            </w:r>
          </w:p>
        </w:tc>
      </w:tr>
      <w:tr w:rsidR="00493CDC" w:rsidRPr="00493CDC" w:rsidTr="00A70ED0">
        <w:trPr>
          <w:trHeight w:val="203"/>
        </w:trPr>
        <w:tc>
          <w:tcPr>
            <w:tcW w:w="1276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11-</w:t>
            </w:r>
          </w:p>
        </w:tc>
        <w:tc>
          <w:tcPr>
            <w:tcW w:w="3260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عدد المشاركين</w:t>
            </w:r>
          </w:p>
        </w:tc>
        <w:tc>
          <w:tcPr>
            <w:tcW w:w="6096" w:type="dxa"/>
            <w:tcBorders>
              <w:left w:val="thinThickSmallGap" w:sz="24" w:space="0" w:color="auto"/>
            </w:tcBorders>
          </w:tcPr>
          <w:p w:rsidR="00493CDC" w:rsidRPr="002D4E85" w:rsidRDefault="00A70ED0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1</w:t>
            </w:r>
          </w:p>
        </w:tc>
      </w:tr>
      <w:tr w:rsidR="00493CDC" w:rsidRPr="00493CDC" w:rsidTr="00A70ED0">
        <w:trPr>
          <w:trHeight w:val="203"/>
        </w:trPr>
        <w:tc>
          <w:tcPr>
            <w:tcW w:w="1276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12-</w:t>
            </w:r>
          </w:p>
        </w:tc>
        <w:tc>
          <w:tcPr>
            <w:tcW w:w="3260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عدد المستفيدين</w:t>
            </w:r>
          </w:p>
        </w:tc>
        <w:tc>
          <w:tcPr>
            <w:tcW w:w="6096" w:type="dxa"/>
            <w:tcBorders>
              <w:left w:val="thinThickSmallGap" w:sz="24" w:space="0" w:color="auto"/>
            </w:tcBorders>
          </w:tcPr>
          <w:p w:rsidR="00493CDC" w:rsidRPr="00E85FD7" w:rsidRDefault="00A70ED0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noProof/>
                <w:sz w:val="32"/>
                <w:szCs w:val="32"/>
                <w:rtl/>
              </w:rPr>
              <w:t>150</w:t>
            </w:r>
          </w:p>
        </w:tc>
      </w:tr>
      <w:tr w:rsidR="00493CDC" w:rsidRPr="00493CDC" w:rsidTr="00A70ED0">
        <w:trPr>
          <w:trHeight w:val="203"/>
        </w:trPr>
        <w:tc>
          <w:tcPr>
            <w:tcW w:w="1276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13-</w:t>
            </w:r>
          </w:p>
        </w:tc>
        <w:tc>
          <w:tcPr>
            <w:tcW w:w="3260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جزء من اسم النشاط</w:t>
            </w:r>
          </w:p>
        </w:tc>
        <w:tc>
          <w:tcPr>
            <w:tcW w:w="6096" w:type="dxa"/>
            <w:tcBorders>
              <w:left w:val="thinThickSmallGap" w:sz="24" w:space="0" w:color="auto"/>
            </w:tcBorders>
          </w:tcPr>
          <w:p w:rsidR="00493CDC" w:rsidRPr="004365C8" w:rsidRDefault="00A70ED0" w:rsidP="004365C8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  <w:u w:val="single"/>
                <w:rtl/>
                <w:lang w:bidi="ar-EG"/>
              </w:rPr>
            </w:pPr>
            <w:r w:rsidRPr="00570DAF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 w:rsidRPr="004365C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ar-EG"/>
              </w:rPr>
              <w:t>أفاق حديثة للحد من الأمراض</w:t>
            </w:r>
          </w:p>
        </w:tc>
      </w:tr>
      <w:tr w:rsidR="00493CDC" w:rsidRPr="00493CDC" w:rsidTr="00A70ED0">
        <w:trPr>
          <w:trHeight w:val="203"/>
        </w:trPr>
        <w:tc>
          <w:tcPr>
            <w:tcW w:w="1276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14-</w:t>
            </w:r>
          </w:p>
        </w:tc>
        <w:tc>
          <w:tcPr>
            <w:tcW w:w="3260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وصف النشاط </w:t>
            </w:r>
          </w:p>
        </w:tc>
        <w:tc>
          <w:tcPr>
            <w:tcW w:w="6096" w:type="dxa"/>
            <w:tcBorders>
              <w:left w:val="thinThickSmallGap" w:sz="24" w:space="0" w:color="auto"/>
            </w:tcBorders>
          </w:tcPr>
          <w:p w:rsidR="00493CDC" w:rsidRPr="00E633B7" w:rsidRDefault="00A70ED0" w:rsidP="00102A55">
            <w:pPr>
              <w:bidi/>
              <w:spacing w:line="276" w:lineRule="auto"/>
              <w:jc w:val="both"/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تتمحور الأفاق الحديثة للحد من الأمراض حول الأنتقال من نموذج علاج المرض بعد حدوثة الى نموذج الوقاية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lastRenderedPageBreak/>
              <w:t xml:space="preserve">الأستباقية والرعاية الشخصية المستهدفة  </w:t>
            </w:r>
          </w:p>
        </w:tc>
      </w:tr>
      <w:tr w:rsidR="00493CDC" w:rsidRPr="00493CDC" w:rsidTr="00A70ED0">
        <w:trPr>
          <w:trHeight w:val="203"/>
        </w:trPr>
        <w:tc>
          <w:tcPr>
            <w:tcW w:w="1276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15-</w:t>
            </w:r>
          </w:p>
        </w:tc>
        <w:tc>
          <w:tcPr>
            <w:tcW w:w="3260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اهداف التنمية المستدامة التي يحققها النشاط  </w:t>
            </w:r>
          </w:p>
        </w:tc>
        <w:tc>
          <w:tcPr>
            <w:tcW w:w="6096" w:type="dxa"/>
            <w:tcBorders>
              <w:left w:val="thinThickSmallGap" w:sz="24" w:space="0" w:color="auto"/>
            </w:tcBorders>
          </w:tcPr>
          <w:p w:rsidR="00493CDC" w:rsidRPr="003222CB" w:rsidRDefault="00493CDC" w:rsidP="00493CDC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الهدف الأول: ا</w:t>
            </w: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لتعليم الجيد </w:t>
            </w:r>
          </w:p>
          <w:p w:rsidR="00493CDC" w:rsidRPr="00493CDC" w:rsidRDefault="00493CDC" w:rsidP="00493CDC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الهدف الثاني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 xml:space="preserve">: 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الصحة الجيدة والرفاه</w:t>
            </w:r>
          </w:p>
        </w:tc>
      </w:tr>
      <w:tr w:rsidR="00493CDC" w:rsidRPr="00493CDC" w:rsidTr="00A70ED0">
        <w:trPr>
          <w:trHeight w:val="203"/>
        </w:trPr>
        <w:tc>
          <w:tcPr>
            <w:tcW w:w="1276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16-</w:t>
            </w:r>
          </w:p>
        </w:tc>
        <w:tc>
          <w:tcPr>
            <w:tcW w:w="3260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4333C" w:rsidRDefault="00493CDC" w:rsidP="00102A55">
            <w:pPr>
              <w:bidi/>
              <w:spacing w:line="240" w:lineRule="auto"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تقرير مستقل في صورة  </w:t>
            </w: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</w:rPr>
              <w:t xml:space="preserve"> word</w:t>
            </w: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يحتوى على جميع البيانات السابقة مدعم بصور النشاط</w:t>
            </w:r>
          </w:p>
        </w:tc>
        <w:tc>
          <w:tcPr>
            <w:tcW w:w="6096" w:type="dxa"/>
            <w:tcBorders>
              <w:left w:val="thinThickSmallGap" w:sz="24" w:space="0" w:color="auto"/>
            </w:tcBorders>
          </w:tcPr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A70ED0" w:rsidRPr="009A6227" w:rsidRDefault="00A70ED0" w:rsidP="00A70ED0">
            <w:pPr>
              <w:bidi/>
              <w:spacing w:after="0" w:line="240" w:lineRule="auto"/>
              <w:jc w:val="both"/>
              <w:rPr>
                <w:rFonts w:ascii="Arial" w:eastAsia="Times New Roman" w:hAnsi="Arial"/>
                <w:b/>
                <w:bCs/>
                <w:noProof/>
                <w:sz w:val="36"/>
                <w:szCs w:val="36"/>
                <w:rtl/>
                <w:lang w:bidi="ar-EG"/>
              </w:rPr>
            </w:pPr>
            <w:r w:rsidRPr="009A6227">
              <w:rPr>
                <w:rFonts w:ascii="Arial" w:eastAsia="Times New Roman" w:hAnsi="Arial"/>
                <w:noProof/>
                <w:sz w:val="36"/>
                <w:szCs w:val="36"/>
                <w:rtl/>
              </w:rPr>
              <w:t xml:space="preserve">تحت رعاية السيد أ.د / إلهامي ترابيس رئيس جامعة دمنهور والسيدة أ.د /ايناس </w:t>
            </w:r>
            <w:r w:rsidRPr="009A6227">
              <w:rPr>
                <w:rFonts w:ascii="Arial" w:eastAsia="Times New Roman" w:hAnsi="Arial" w:hint="cs"/>
                <w:noProof/>
                <w:sz w:val="36"/>
                <w:szCs w:val="36"/>
                <w:rtl/>
              </w:rPr>
              <w:t>ابراهيم</w:t>
            </w:r>
            <w:r w:rsidRPr="009A6227">
              <w:rPr>
                <w:rFonts w:ascii="Arial" w:eastAsia="Times New Roman" w:hAnsi="Arial"/>
                <w:noProof/>
                <w:sz w:val="36"/>
                <w:szCs w:val="36"/>
                <w:rtl/>
              </w:rPr>
              <w:t xml:space="preserve"> نائب رئيس الجامعة لخدمة المجتمع وتنمية البيئة، والسيد</w:t>
            </w:r>
            <w:r w:rsidRPr="009A6227">
              <w:rPr>
                <w:rFonts w:ascii="Arial" w:eastAsia="Times New Roman" w:hAnsi="Arial" w:hint="cs"/>
                <w:noProof/>
                <w:sz w:val="36"/>
                <w:szCs w:val="36"/>
                <w:rtl/>
              </w:rPr>
              <w:t xml:space="preserve"> </w:t>
            </w:r>
            <w:r w:rsidRPr="009A6227">
              <w:rPr>
                <w:rFonts w:ascii="Arial" w:eastAsia="Times New Roman" w:hAnsi="Arial"/>
                <w:noProof/>
                <w:sz w:val="36"/>
                <w:szCs w:val="36"/>
                <w:rtl/>
              </w:rPr>
              <w:t xml:space="preserve">أ.د / </w:t>
            </w:r>
            <w:r w:rsidRPr="009A6227">
              <w:rPr>
                <w:rFonts w:ascii="Arial" w:eastAsia="Times New Roman" w:hAnsi="Arial" w:hint="cs"/>
                <w:noProof/>
                <w:sz w:val="36"/>
                <w:szCs w:val="36"/>
                <w:rtl/>
              </w:rPr>
              <w:t xml:space="preserve">اسماعيل ابوغنيمة </w:t>
            </w:r>
            <w:r w:rsidRPr="009A6227">
              <w:rPr>
                <w:rFonts w:ascii="Arial" w:eastAsia="Times New Roman" w:hAnsi="Arial"/>
                <w:noProof/>
                <w:sz w:val="36"/>
                <w:szCs w:val="36"/>
                <w:rtl/>
              </w:rPr>
              <w:t xml:space="preserve">عميد </w:t>
            </w:r>
            <w:r w:rsidRPr="009A6227">
              <w:rPr>
                <w:rFonts w:ascii="Arial" w:eastAsia="Times New Roman" w:hAnsi="Arial" w:hint="cs"/>
                <w:noProof/>
                <w:sz w:val="36"/>
                <w:szCs w:val="36"/>
                <w:rtl/>
              </w:rPr>
              <w:t>ال</w:t>
            </w:r>
            <w:r w:rsidRPr="009A6227">
              <w:rPr>
                <w:rFonts w:ascii="Arial" w:eastAsia="Times New Roman" w:hAnsi="Arial"/>
                <w:noProof/>
                <w:sz w:val="36"/>
                <w:szCs w:val="36"/>
                <w:rtl/>
              </w:rPr>
              <w:t xml:space="preserve">كلية </w:t>
            </w:r>
            <w:r w:rsidRPr="009A6227">
              <w:rPr>
                <w:rFonts w:ascii="Arial" w:eastAsia="Times New Roman" w:hAnsi="Arial" w:hint="cs"/>
                <w:noProof/>
                <w:sz w:val="36"/>
                <w:szCs w:val="36"/>
                <w:rtl/>
              </w:rPr>
              <w:t>وإشراف السيد أ.د/ حمادة عبدالعزيز السيد</w:t>
            </w:r>
            <w:r w:rsidRPr="009A6227">
              <w:rPr>
                <w:rFonts w:ascii="Arial" w:eastAsia="Times New Roman" w:hAnsi="Arial"/>
                <w:noProof/>
                <w:sz w:val="36"/>
                <w:szCs w:val="36"/>
                <w:rtl/>
              </w:rPr>
              <w:t xml:space="preserve"> </w:t>
            </w:r>
            <w:r w:rsidRPr="009A6227">
              <w:rPr>
                <w:rFonts w:ascii="Arial" w:eastAsia="Times New Roman" w:hAnsi="Arial" w:hint="cs"/>
                <w:noProof/>
                <w:sz w:val="36"/>
                <w:szCs w:val="36"/>
                <w:rtl/>
              </w:rPr>
              <w:t>وكيل الكلية</w:t>
            </w:r>
            <w:r w:rsidRPr="009A6227">
              <w:rPr>
                <w:rFonts w:ascii="Arial" w:eastAsia="Times New Roman" w:hAnsi="Arial"/>
                <w:noProof/>
                <w:sz w:val="36"/>
                <w:szCs w:val="36"/>
                <w:rtl/>
              </w:rPr>
              <w:t xml:space="preserve"> لشؤون خدمة المجتمع وتنمية البيئة، حيث قامت كلية </w:t>
            </w:r>
            <w:r w:rsidRPr="009A6227">
              <w:rPr>
                <w:rFonts w:ascii="Arial" w:eastAsia="Times New Roman" w:hAnsi="Arial" w:hint="cs"/>
                <w:noProof/>
                <w:sz w:val="36"/>
                <w:szCs w:val="36"/>
                <w:rtl/>
              </w:rPr>
              <w:t>الطب البيطرى</w:t>
            </w:r>
            <w:r w:rsidRPr="009A6227">
              <w:rPr>
                <w:rFonts w:ascii="Arial" w:eastAsia="Times New Roman" w:hAnsi="Arial"/>
                <w:noProof/>
                <w:sz w:val="36"/>
                <w:szCs w:val="36"/>
                <w:rtl/>
              </w:rPr>
              <w:t xml:space="preserve"> </w:t>
            </w:r>
            <w:r w:rsidRPr="009A6227">
              <w:rPr>
                <w:rFonts w:ascii="Arial" w:eastAsia="Times New Roman" w:hAnsi="Arial" w:hint="cs"/>
                <w:noProof/>
                <w:sz w:val="36"/>
                <w:szCs w:val="36"/>
                <w:rtl/>
              </w:rPr>
              <w:t>بعقد ندوة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Pr="009A6227">
              <w:rPr>
                <w:rFonts w:ascii="Arial" w:eastAsia="Times New Roman" w:hAnsi="Arial" w:hint="cs"/>
                <w:b/>
                <w:bCs/>
                <w:noProof/>
                <w:sz w:val="36"/>
                <w:szCs w:val="36"/>
                <w:rtl/>
              </w:rPr>
              <w:t>تحت عنوان</w:t>
            </w:r>
            <w:r w:rsidRPr="00816173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</w:t>
            </w:r>
            <w:r w:rsidRPr="00570DAF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أفاق حديثة للحد من الأمراض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32"/>
                <w:szCs w:val="32"/>
                <w:u w:val="single"/>
                <w:rtl/>
                <w:lang w:bidi="ar-EG"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32"/>
                <w:szCs w:val="32"/>
                <w:rtl/>
                <w:lang w:bidi="ar-EG"/>
              </w:rPr>
              <w:t xml:space="preserve">  </w:t>
            </w:r>
            <w:r w:rsidRPr="00A70ED0">
              <w:rPr>
                <w:rFonts w:ascii="Times New Roman" w:eastAsia="Times New Roman" w:hAnsi="Times New Roman" w:cs="Times New Roman" w:hint="cs"/>
                <w:b/>
                <w:bCs/>
                <w:noProof/>
                <w:sz w:val="32"/>
                <w:szCs w:val="32"/>
                <w:u w:val="single"/>
                <w:rtl/>
                <w:lang w:bidi="ar-EG"/>
              </w:rPr>
              <w:t>ويحاضر فيها السيد أ.د/ على حافظ الفار</w:t>
            </w:r>
          </w:p>
          <w:p w:rsidR="00A70ED0" w:rsidRDefault="00A70ED0" w:rsidP="00A70ED0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  <w:u w:val="single"/>
                <w:rtl/>
                <w:lang w:bidi="ar-EG"/>
              </w:rPr>
            </w:pPr>
          </w:p>
          <w:p w:rsidR="00C120F0" w:rsidRPr="004365C8" w:rsidRDefault="00A70ED0" w:rsidP="004365C8">
            <w:pPr>
              <w:bidi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بعض</w:t>
            </w:r>
            <w:r w:rsidRPr="00EB1CDD"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الصور للسادة الحضور</w:t>
            </w:r>
          </w:p>
          <w:p w:rsidR="00824953" w:rsidRDefault="00A70ED0" w:rsidP="00824953">
            <w:pPr>
              <w:tabs>
                <w:tab w:val="left" w:pos="3286"/>
              </w:tabs>
              <w:bidi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  <w:lang w:bidi="ar-EG"/>
              </w:rPr>
            </w:pPr>
            <w:r w:rsidRPr="002618E0">
              <w:rPr>
                <w:rFonts w:ascii="Times New Roman" w:eastAsia="Times New Roman" w:hAnsi="Times New Roman" w:cs="Times New Roman"/>
                <w:noProof/>
                <w:sz w:val="36"/>
                <w:szCs w:val="36"/>
                <w:rtl/>
              </w:rPr>
              <w:drawing>
                <wp:inline distT="0" distB="0" distL="0" distR="0" wp14:anchorId="66EA3F7E" wp14:editId="4392A069">
                  <wp:extent cx="4214648" cy="2858814"/>
                  <wp:effectExtent l="0" t="0" r="0" b="0"/>
                  <wp:docPr id="3" name="Picture 3" descr="\\Desktop-m3b3d01\بارتشن 2\ملفات العميد\المكاتبات\وكيل المجتمع\صور 2026\أفاق حديثة للحد من الأمراض\WhatsApp Image 2026-08-09 at 20.16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Desktop-m3b3d01\بارتشن 2\ملفات العميد\المكاتبات\وكيل المجتمع\صور 2026\أفاق حديثة للحد من الأمراض\WhatsApp Image 2026-08-09 at 20.16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4649" cy="285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Default="00824953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Default="00824953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Default="00824953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C120F0" w:rsidRDefault="00A70ED0" w:rsidP="004365C8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2618E0">
              <w:rPr>
                <w:rFonts w:ascii="Times New Roman" w:eastAsia="Times New Roman" w:hAnsi="Times New Roman" w:cs="Times New Roman"/>
                <w:noProof/>
                <w:sz w:val="36"/>
                <w:szCs w:val="36"/>
                <w:rtl/>
              </w:rPr>
              <w:lastRenderedPageBreak/>
              <w:drawing>
                <wp:inline distT="0" distB="0" distL="0" distR="0" wp14:anchorId="1C7E5CEC" wp14:editId="36BF7F75">
                  <wp:extent cx="3972908" cy="2354317"/>
                  <wp:effectExtent l="0" t="0" r="8890" b="8255"/>
                  <wp:docPr id="5" name="Picture 5" descr="\\Desktop-m3b3d01\بارتشن 2\ملفات العميد\المكاتبات\وكيل المجتمع\صور 2026\أفاق حديثة للحد من الأمراض\WhatsApp Image 2026-08-09 at 13.22.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Desktop-m3b3d01\بارتشن 2\ملفات العميد\المكاتبات\وكيل المجتمع\صور 2026\أفاق حديثة للحد من الأمراض\WhatsApp Image 2026-08-09 at 13.22.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5846" cy="2356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953" w:rsidRDefault="00824953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Default="00A70ED0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2618E0">
              <w:rPr>
                <w:rFonts w:ascii="Times New Roman" w:eastAsia="Times New Roman" w:hAnsi="Times New Roman" w:cs="Times New Roman"/>
                <w:noProof/>
                <w:sz w:val="36"/>
                <w:szCs w:val="36"/>
                <w:rtl/>
              </w:rPr>
              <w:drawing>
                <wp:inline distT="0" distB="0" distL="0" distR="0" wp14:anchorId="12B844AB" wp14:editId="422F20C6">
                  <wp:extent cx="4071004" cy="2364827"/>
                  <wp:effectExtent l="0" t="0" r="5715" b="0"/>
                  <wp:docPr id="6" name="Picture 6" descr="\\Desktop-m3b3d01\بارتشن 2\ملفات العميد\المكاتبات\وكيل المجتمع\صور 2026\أفاق حديثة للحد من الأمراض\WhatsApp Image 2026-08-09 at 20.16.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Desktop-m3b3d01\بارتشن 2\ملفات العميد\المكاتبات\وكيل المجتمع\صور 2026\أفاق حديثة للحد من الأمراض\WhatsApp Image 2026-08-09 at 20.16.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2206" cy="236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953" w:rsidRDefault="00824953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Default="004365C8" w:rsidP="004365C8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4365C8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192957CB" wp14:editId="6219CAB4">
                  <wp:extent cx="3825765" cy="2112579"/>
                  <wp:effectExtent l="0" t="0" r="3810" b="2540"/>
                  <wp:docPr id="16" name="Picture 16" descr="\\Desktop-m3b3d01\بارتشن 2\ملفات العميد\المكاتبات\وكيل المجتمع\صور 2026\أفاق حديثة للحد من الأمراض\WhatsApp Image 2026-08-09 at 13.22.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Desktop-m3b3d01\بارتشن 2\ملفات العميد\المكاتبات\وكيل المجتمع\صور 2026\أفاق حديثة للحد من الأمراض\WhatsApp Image 2026-08-09 at 13.22.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386" cy="2110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824953" w:rsidRDefault="00824953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4365C8" w:rsidRDefault="00A70ED0" w:rsidP="00A70ED0">
            <w:pPr>
              <w:bidi/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حيث قام السيد أ.د/ اسماعيل ابوغنيمة عميد الكلية والسيد أ.د/ حمادة عبدالعزيز السيد وكيل الكلية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lastRenderedPageBreak/>
              <w:t>لشئون خدمة المجتمع وتمية البيئة بتسليم شهادة تقدير الى السيدأ.د/ على حافظ الفار استاذ الكيمياء الحيوية بالكلية  متمنين لسيادة كل التوفيق والنجاح الدائم</w:t>
            </w:r>
          </w:p>
          <w:p w:rsidR="00824953" w:rsidRPr="004365C8" w:rsidRDefault="004365C8" w:rsidP="004365C8">
            <w:pPr>
              <w:bidi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  <w:r w:rsidRPr="002618E0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41EB4C02" wp14:editId="7ACFB00E">
                  <wp:extent cx="4750676" cy="2049517"/>
                  <wp:effectExtent l="0" t="0" r="0" b="8255"/>
                  <wp:docPr id="13" name="Picture 13" descr="\\Desktop-m3b3d01\بارتشن 2\ملفات العميد\المكاتبات\وكيل المجتمع\صور 2026\أفاق حديثة للحد من الأمراض\WhatsApp Image 2026-08-09 at 20.16.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Desktop-m3b3d01\بارتشن 2\ملفات العميد\المكاتبات\وكيل المجتمع\صور 2026\أفاق حديثة للحد من الأمراض\WhatsApp Image 2026-08-09 at 20.16.2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6480" cy="2047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20F0" w:rsidRPr="00211605" w:rsidRDefault="00C120F0" w:rsidP="00C120F0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</w:tc>
      </w:tr>
    </w:tbl>
    <w:p w:rsidR="004365C8" w:rsidRPr="00316438" w:rsidRDefault="004365C8" w:rsidP="004365C8">
      <w:pPr>
        <w:bidi/>
        <w:spacing w:after="0" w:line="360" w:lineRule="auto"/>
        <w:ind w:right="-567"/>
        <w:jc w:val="center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  <w:r w:rsidRPr="00316438"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bidi="ar-EG"/>
        </w:rPr>
        <w:lastRenderedPageBreak/>
        <w:t>وكيل الكلية لشئون خدمة</w:t>
      </w:r>
    </w:p>
    <w:p w:rsidR="004365C8" w:rsidRPr="00316438" w:rsidRDefault="004365C8" w:rsidP="004365C8">
      <w:pPr>
        <w:bidi/>
        <w:spacing w:after="0" w:line="360" w:lineRule="auto"/>
        <w:ind w:right="-567"/>
        <w:jc w:val="center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  <w:r w:rsidRPr="00316438"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bidi="ar-EG"/>
        </w:rPr>
        <w:t xml:space="preserve">              المجتمع وتنمية البيئة</w:t>
      </w:r>
    </w:p>
    <w:p w:rsidR="004365C8" w:rsidRPr="00316438" w:rsidRDefault="004365C8" w:rsidP="004365C8">
      <w:pPr>
        <w:bidi/>
        <w:spacing w:after="0" w:line="360" w:lineRule="auto"/>
        <w:ind w:right="-567"/>
        <w:jc w:val="center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  <w:r w:rsidRPr="00316438"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bidi="ar-EG"/>
        </w:rPr>
        <w:t xml:space="preserve">          أ.د/ حمادة عبدالعزيز السيد</w:t>
      </w:r>
    </w:p>
    <w:p w:rsidR="009D6BC0" w:rsidRPr="00C96826" w:rsidRDefault="009D6BC0" w:rsidP="009D6BC0">
      <w:pPr>
        <w:tabs>
          <w:tab w:val="left" w:pos="2292"/>
        </w:tabs>
        <w:bidi/>
        <w:rPr>
          <w:rFonts w:asciiTheme="majorBidi" w:eastAsia="Times New Roman" w:hAnsiTheme="majorBidi" w:cstheme="majorBidi"/>
          <w:sz w:val="36"/>
          <w:szCs w:val="36"/>
          <w:rtl/>
        </w:rPr>
      </w:pPr>
    </w:p>
    <w:p w:rsidR="00316438" w:rsidRPr="00316438" w:rsidRDefault="00316438" w:rsidP="004365C8">
      <w:pPr>
        <w:bidi/>
        <w:spacing w:after="0" w:line="360" w:lineRule="auto"/>
        <w:ind w:right="-567"/>
        <w:jc w:val="center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  <w:r w:rsidRPr="00316438"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bidi="ar-EG"/>
        </w:rPr>
        <w:t xml:space="preserve">              </w:t>
      </w:r>
    </w:p>
    <w:p w:rsidR="00211605" w:rsidRPr="00316438" w:rsidRDefault="00211605" w:rsidP="00211605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E20657" w:rsidRPr="009A3871" w:rsidRDefault="00E20657" w:rsidP="00E20657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971E5" w:rsidRDefault="00C971E5" w:rsidP="00C971E5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DB04F5" w:rsidRDefault="00DB04F5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DB04F5" w:rsidRDefault="00DB04F5" w:rsidP="00DB04F5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Pr="00CD527E" w:rsidRDefault="00CD527E" w:rsidP="00CD527E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5A6F1D" w:rsidP="005A6F1D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  <w:r w:rsidRPr="005A6F1D">
        <w:rPr>
          <w:rFonts w:asciiTheme="majorBidi" w:eastAsia="Times New Roman" w:hAnsiTheme="majorBidi" w:cstheme="majorBidi"/>
          <w:noProof/>
          <w:sz w:val="36"/>
          <w:szCs w:val="36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6" name="Rectangle 36" descr="blob:https://web.whatsapp.com/33404944-6157-4ceb-a59c-84b5e98966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6" o:spid="_x0000_s1026" alt="Description: blob:https://web.whatsapp.com/33404944-6157-4ceb-a59c-84b5e989669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r9Dmce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5A6F1D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  <w:r>
        <w:rPr>
          <w:noProof/>
        </w:rPr>
        <mc:AlternateContent>
          <mc:Choice Requires="wps">
            <w:drawing>
              <wp:inline distT="0" distB="0" distL="0" distR="0" wp14:anchorId="162ED018" wp14:editId="17DBE57B">
                <wp:extent cx="304800" cy="304800"/>
                <wp:effectExtent l="0" t="0" r="0" b="0"/>
                <wp:docPr id="1" name="AutoShape 1" descr="blob:https://web.whatsapp.com/33404944-6157-4ceb-a59c-84b5e98966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escription: blob:https://web.whatsapp.com/33404944-6157-4ceb-a59c-84b5e989669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Ac8DAvhAgAAAgYAAA4AAAAAAAAAAAAAAAAALgIA&#10;AGRycy9lMm9Eb2MueG1sUEsBAi0AFAAGAAgAAAAhAEyg6SzYAAAAAwEAAA8AAAAAAAAAAAAAAAAA&#10;OwUAAGRycy9kb3ducmV2LnhtbFBLBQYAAAAABAAEAPMAAABA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96826" w:rsidRDefault="00C96826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DB04F5" w:rsidRPr="00CD527E" w:rsidRDefault="00DB04F5" w:rsidP="00CD527E">
      <w:pPr>
        <w:tabs>
          <w:tab w:val="left" w:pos="1713"/>
        </w:tabs>
        <w:bidi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sectPr w:rsidR="00DB04F5" w:rsidRPr="00CD527E" w:rsidSect="007B1993">
      <w:pgSz w:w="12240" w:h="15840"/>
      <w:pgMar w:top="1440" w:right="1440" w:bottom="1440" w:left="144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A55" w:rsidRDefault="00102A55" w:rsidP="00860982">
      <w:pPr>
        <w:spacing w:after="0" w:line="240" w:lineRule="auto"/>
      </w:pPr>
      <w:r>
        <w:separator/>
      </w:r>
    </w:p>
  </w:endnote>
  <w:endnote w:type="continuationSeparator" w:id="0">
    <w:p w:rsidR="00102A55" w:rsidRDefault="00102A55" w:rsidP="00860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ultan_mudaim.edit:mezajeey">
    <w:altName w:val="Times New Roman"/>
    <w:charset w:val="B2"/>
    <w:family w:val="auto"/>
    <w:pitch w:val="variable"/>
    <w:sig w:usb0="00002000" w:usb1="80000000" w:usb2="00000018" w:usb3="00000000" w:csb0="00000040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A55" w:rsidRDefault="00102A55" w:rsidP="00860982">
      <w:pPr>
        <w:spacing w:after="0" w:line="240" w:lineRule="auto"/>
      </w:pPr>
      <w:r>
        <w:separator/>
      </w:r>
    </w:p>
  </w:footnote>
  <w:footnote w:type="continuationSeparator" w:id="0">
    <w:p w:rsidR="00102A55" w:rsidRDefault="00102A55" w:rsidP="00860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B2E62F2"/>
    <w:lvl w:ilvl="0" w:tplc="797C22F6">
      <w:start w:val="1"/>
      <w:numFmt w:val="decimal"/>
      <w:lvlText w:val="%1."/>
      <w:lvlJc w:val="left"/>
      <w:pPr>
        <w:ind w:left="1080" w:hanging="360"/>
      </w:pPr>
      <w:rPr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0C2E1A"/>
    <w:multiLevelType w:val="hybridMultilevel"/>
    <w:tmpl w:val="8AE4C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92060"/>
    <w:multiLevelType w:val="hybridMultilevel"/>
    <w:tmpl w:val="3E802C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F0"/>
    <w:rsid w:val="00024BD1"/>
    <w:rsid w:val="000317E3"/>
    <w:rsid w:val="00045CD3"/>
    <w:rsid w:val="000863F4"/>
    <w:rsid w:val="000D3F8D"/>
    <w:rsid w:val="000E33A9"/>
    <w:rsid w:val="00102A55"/>
    <w:rsid w:val="00105EFC"/>
    <w:rsid w:val="00115BE1"/>
    <w:rsid w:val="001262B3"/>
    <w:rsid w:val="00130C56"/>
    <w:rsid w:val="00133B02"/>
    <w:rsid w:val="00143047"/>
    <w:rsid w:val="001C7EED"/>
    <w:rsid w:val="00211605"/>
    <w:rsid w:val="0021697D"/>
    <w:rsid w:val="002534CD"/>
    <w:rsid w:val="00316438"/>
    <w:rsid w:val="00320DC5"/>
    <w:rsid w:val="0036408E"/>
    <w:rsid w:val="003D1E50"/>
    <w:rsid w:val="00403AE7"/>
    <w:rsid w:val="004365C8"/>
    <w:rsid w:val="00466D9E"/>
    <w:rsid w:val="004851CC"/>
    <w:rsid w:val="00487BC7"/>
    <w:rsid w:val="00493CDC"/>
    <w:rsid w:val="004A385B"/>
    <w:rsid w:val="004B60F6"/>
    <w:rsid w:val="004C4493"/>
    <w:rsid w:val="004C7F88"/>
    <w:rsid w:val="004D0D3C"/>
    <w:rsid w:val="004D4CCE"/>
    <w:rsid w:val="004F49E2"/>
    <w:rsid w:val="00516490"/>
    <w:rsid w:val="00565496"/>
    <w:rsid w:val="00584F95"/>
    <w:rsid w:val="005A6F1D"/>
    <w:rsid w:val="00627138"/>
    <w:rsid w:val="00627187"/>
    <w:rsid w:val="006803F6"/>
    <w:rsid w:val="0068187F"/>
    <w:rsid w:val="00687E40"/>
    <w:rsid w:val="006A173D"/>
    <w:rsid w:val="006D4D5E"/>
    <w:rsid w:val="00720B57"/>
    <w:rsid w:val="00753DDD"/>
    <w:rsid w:val="00755D12"/>
    <w:rsid w:val="00784D07"/>
    <w:rsid w:val="007927F8"/>
    <w:rsid w:val="007B01E8"/>
    <w:rsid w:val="007B1993"/>
    <w:rsid w:val="007B441C"/>
    <w:rsid w:val="007D3BBE"/>
    <w:rsid w:val="007E2A31"/>
    <w:rsid w:val="007F750D"/>
    <w:rsid w:val="00816DD1"/>
    <w:rsid w:val="00821E75"/>
    <w:rsid w:val="00824953"/>
    <w:rsid w:val="00857BA1"/>
    <w:rsid w:val="00860982"/>
    <w:rsid w:val="00867B25"/>
    <w:rsid w:val="00867B33"/>
    <w:rsid w:val="008726EB"/>
    <w:rsid w:val="008A5D02"/>
    <w:rsid w:val="008C0BC3"/>
    <w:rsid w:val="008D4C9E"/>
    <w:rsid w:val="009A3871"/>
    <w:rsid w:val="009C35FE"/>
    <w:rsid w:val="009D67B0"/>
    <w:rsid w:val="009D6BC0"/>
    <w:rsid w:val="009F43EA"/>
    <w:rsid w:val="00A22EAC"/>
    <w:rsid w:val="00A34F9D"/>
    <w:rsid w:val="00A35CF0"/>
    <w:rsid w:val="00A51508"/>
    <w:rsid w:val="00A66DF6"/>
    <w:rsid w:val="00A70ED0"/>
    <w:rsid w:val="00A93FC6"/>
    <w:rsid w:val="00AA1036"/>
    <w:rsid w:val="00B309D2"/>
    <w:rsid w:val="00B665FE"/>
    <w:rsid w:val="00BA24B5"/>
    <w:rsid w:val="00BC6767"/>
    <w:rsid w:val="00BF4E80"/>
    <w:rsid w:val="00C05A66"/>
    <w:rsid w:val="00C116AD"/>
    <w:rsid w:val="00C120F0"/>
    <w:rsid w:val="00C20732"/>
    <w:rsid w:val="00C9328A"/>
    <w:rsid w:val="00C96826"/>
    <w:rsid w:val="00C971E5"/>
    <w:rsid w:val="00C97210"/>
    <w:rsid w:val="00CC384D"/>
    <w:rsid w:val="00CD527E"/>
    <w:rsid w:val="00D034DE"/>
    <w:rsid w:val="00D400A8"/>
    <w:rsid w:val="00D77B8D"/>
    <w:rsid w:val="00DB04F5"/>
    <w:rsid w:val="00DC153C"/>
    <w:rsid w:val="00DD0E20"/>
    <w:rsid w:val="00E00B32"/>
    <w:rsid w:val="00E0360F"/>
    <w:rsid w:val="00E12D25"/>
    <w:rsid w:val="00E20657"/>
    <w:rsid w:val="00E33D89"/>
    <w:rsid w:val="00E33ECE"/>
    <w:rsid w:val="00E4761A"/>
    <w:rsid w:val="00E73BEC"/>
    <w:rsid w:val="00E84F24"/>
    <w:rsid w:val="00E973E9"/>
    <w:rsid w:val="00EA0435"/>
    <w:rsid w:val="00F915F0"/>
    <w:rsid w:val="00FA7AAF"/>
    <w:rsid w:val="00FB5106"/>
    <w:rsid w:val="00FC2600"/>
    <w:rsid w:val="00FE3B6F"/>
    <w:rsid w:val="00FF7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5FE"/>
    <w:pPr>
      <w:spacing w:after="160" w:line="259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5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FE"/>
    <w:rPr>
      <w:rFonts w:ascii="Tahoma" w:eastAsiaTheme="minorHAnsi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98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982"/>
    <w:rPr>
      <w:rFonts w:eastAsiaTheme="minorHAnsi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DD0E20"/>
    <w:pPr>
      <w:spacing w:after="0" w:line="240" w:lineRule="auto"/>
    </w:pPr>
    <w:rPr>
      <w:rFonts w:ascii="Calibri" w:eastAsia="Calibri" w:hAnsi="Calibri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3C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5FE"/>
    <w:pPr>
      <w:spacing w:after="160" w:line="259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5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FE"/>
    <w:rPr>
      <w:rFonts w:ascii="Tahoma" w:eastAsiaTheme="minorHAnsi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98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982"/>
    <w:rPr>
      <w:rFonts w:eastAsiaTheme="minorHAnsi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DD0E20"/>
    <w:pPr>
      <w:spacing w:after="0" w:line="240" w:lineRule="auto"/>
    </w:pPr>
    <w:rPr>
      <w:rFonts w:ascii="Calibri" w:eastAsia="Calibri" w:hAnsi="Calibri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3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C7DE-9118-4659-B525-CB4FFFF9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master2</dc:creator>
  <cp:lastModifiedBy>admin</cp:lastModifiedBy>
  <cp:revision>4</cp:revision>
  <cp:lastPrinted>2025-08-02T08:46:00Z</cp:lastPrinted>
  <dcterms:created xsi:type="dcterms:W3CDTF">2026-08-10T10:59:00Z</dcterms:created>
  <dcterms:modified xsi:type="dcterms:W3CDTF">2026-08-10T11:10:00Z</dcterms:modified>
</cp:coreProperties>
</file>